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02" w:rsidRPr="003845FB" w:rsidRDefault="00A83602" w:rsidP="00A83602">
      <w:pPr>
        <w:shd w:val="clear" w:color="auto" w:fill="FFFFFF"/>
        <w:spacing w:before="570" w:after="150" w:line="240" w:lineRule="auto"/>
        <w:outlineLvl w:val="1"/>
        <w:rPr>
          <w:rFonts w:ascii="Helvetica" w:eastAsia="Times New Roman" w:hAnsi="Helvetica" w:cs="Times New Roman"/>
          <w:color w:val="333333"/>
          <w:sz w:val="36"/>
          <w:szCs w:val="3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36"/>
          <w:szCs w:val="36"/>
          <w:lang w:eastAsia="nl-NL"/>
        </w:rPr>
        <w:t>Pompoensoep met kerrie</w:t>
      </w:r>
      <w:r>
        <w:rPr>
          <w:rFonts w:ascii="Helvetica" w:eastAsia="Times New Roman" w:hAnsi="Helvetica" w:cs="Times New Roman"/>
          <w:color w:val="333333"/>
          <w:sz w:val="36"/>
          <w:szCs w:val="36"/>
          <w:lang w:eastAsia="nl-NL"/>
        </w:rPr>
        <w:t xml:space="preserve"> voor </w:t>
      </w:r>
      <w:r w:rsidRPr="003845FB">
        <w:rPr>
          <w:rFonts w:ascii="Helvetica" w:eastAsia="Times New Roman" w:hAnsi="Helvetica" w:cs="Times New Roman"/>
          <w:b/>
          <w:color w:val="FF0000"/>
          <w:sz w:val="36"/>
          <w:szCs w:val="36"/>
          <w:lang w:eastAsia="nl-NL"/>
        </w:rPr>
        <w:t>4 personen</w:t>
      </w:r>
    </w:p>
    <w:p w:rsidR="00A83602" w:rsidRPr="003845FB" w:rsidRDefault="00A83602" w:rsidP="00A83602">
      <w:pPr>
        <w:shd w:val="clear" w:color="auto" w:fill="FFFFFF"/>
        <w:spacing w:before="210" w:after="30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i/>
          <w:iCs/>
          <w:color w:val="333333"/>
          <w:sz w:val="26"/>
          <w:szCs w:val="26"/>
          <w:lang w:eastAsia="nl-NL"/>
        </w:rPr>
        <w:t>Je hebt nodig: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1 </w:t>
      </w:r>
      <w:r w:rsidRPr="003845F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pompoen</w:t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  <w:t>€ 3,00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1 ui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€ 0,50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1 teentje knoflook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€ 0,30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2 tl kerrie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€ 0,20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1 eetlepel </w:t>
      </w: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olijfolie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€ 0,50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 xml:space="preserve">1 pakje </w:t>
      </w:r>
      <w:r w:rsidRPr="003845F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platte peterselie</w:t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  <w:t>€ 1,50</w:t>
      </w:r>
    </w:p>
    <w:p w:rsidR="00A83602" w:rsidRPr="003845FB" w:rsidRDefault="007A3C3C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2</w:t>
      </w:r>
      <w:bookmarkStart w:id="0" w:name="_GoBack"/>
      <w:bookmarkEnd w:id="0"/>
      <w:r w:rsidR="00A83602"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 l</w:t>
      </w:r>
      <w:r w:rsidR="00A83602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iter</w:t>
      </w:r>
      <w:r w:rsidR="00A83602"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 groentebouillon</w:t>
      </w:r>
      <w:r w:rsidR="00A83602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 w:rsidR="00A83602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 w:rsidR="00A83602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€ 1,00</w:t>
      </w:r>
    </w:p>
    <w:p w:rsidR="00A83602" w:rsidRPr="003845FB" w:rsidRDefault="00A83602" w:rsidP="00A8360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u w:val="single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peper en zout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 w:rsidRPr="003845FB">
        <w:rPr>
          <w:rFonts w:ascii="Helvetica" w:eastAsia="Times New Roman" w:hAnsi="Helvetica" w:cs="Times New Roman"/>
          <w:b/>
          <w:bCs/>
          <w:color w:val="333333"/>
          <w:sz w:val="26"/>
          <w:szCs w:val="26"/>
          <w:u w:val="single"/>
          <w:lang w:eastAsia="nl-NL"/>
        </w:rPr>
        <w:t>€ 1,00</w:t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u w:val="single"/>
          <w:lang w:eastAsia="nl-NL"/>
        </w:rPr>
        <w:t xml:space="preserve"> +</w:t>
      </w:r>
    </w:p>
    <w:p w:rsidR="00A83602" w:rsidRPr="003845FB" w:rsidRDefault="00A83602" w:rsidP="00A83602">
      <w:p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Deze soep kost in totaal</w:t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ab/>
        <w:t xml:space="preserve">€   ,   </w:t>
      </w:r>
    </w:p>
    <w:p w:rsidR="00A83602" w:rsidRPr="003845FB" w:rsidRDefault="00A83602" w:rsidP="00A83602">
      <w:pPr>
        <w:shd w:val="clear" w:color="auto" w:fill="FFFFFF"/>
        <w:spacing w:before="210" w:after="30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i/>
          <w:iCs/>
          <w:color w:val="333333"/>
          <w:sz w:val="26"/>
          <w:szCs w:val="26"/>
          <w:lang w:eastAsia="nl-NL"/>
        </w:rPr>
        <w:t>Zo maak je de pompoensoep klaar:</w:t>
      </w:r>
    </w:p>
    <w:p w:rsidR="00A83602" w:rsidRPr="003845FB" w:rsidRDefault="00A83602" w:rsidP="00A836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Snijd de pompoen in stukken. De schil eraf en de pitten eruit. </w:t>
      </w:r>
      <w:r w:rsidRPr="003845F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Snijd een ui in stukjes en pel een teentje knoflook en snijd in stukken.</w:t>
      </w:r>
    </w:p>
    <w:p w:rsidR="00A83602" w:rsidRPr="003845FB" w:rsidRDefault="00A83602" w:rsidP="00A836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Bak de ui en knoflook in een grote pan. Maak intussen de groentebouillon klaar.</w:t>
      </w:r>
    </w:p>
    <w:p w:rsidR="00A83602" w:rsidRPr="003845FB" w:rsidRDefault="00A83602" w:rsidP="00A836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Voeg de pompoenstukken toe aan de ui en knoflook. Roer even door. Voeg 2 theelepels kerrie toe. Giet de bouillon in de pan en kook ongeveer 30 minuten gaar.</w:t>
      </w:r>
    </w:p>
    <w:p w:rsidR="00A83602" w:rsidRPr="003845FB" w:rsidRDefault="00A83602" w:rsidP="00A836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Dan kun je de pan van het vuur halen en de soep pureren met een staafmixer. Voeg naar smaak zout en peper toe.</w:t>
      </w:r>
    </w:p>
    <w:p w:rsidR="00A83602" w:rsidRPr="003845FB" w:rsidRDefault="00A83602" w:rsidP="00A836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 xml:space="preserve">Deze soep smaakt wat zoetig. Daardoor vinden kinderen dit vaak ook </w:t>
      </w:r>
      <w:proofErr w:type="spellStart"/>
      <w:r w:rsidRPr="003845FB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nl-NL"/>
        </w:rPr>
        <w:t>lekker.</w:t>
      </w: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Serveer</w:t>
      </w:r>
      <w:proofErr w:type="spellEnd"/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 de soep met wat volkoren brood.</w:t>
      </w:r>
    </w:p>
    <w:p w:rsidR="00A83602" w:rsidRDefault="00A83602" w:rsidP="00A83602">
      <w:pPr>
        <w:shd w:val="clear" w:color="auto" w:fill="FFFFFF"/>
        <w:spacing w:before="210" w:after="300" w:line="240" w:lineRule="auto"/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Tip: als je de pompoen heel laat bij het leeghalen, kun je deze gebruiken als soepkom en de soep erin serveren. Ziet er hartstikke leuk uit!</w:t>
      </w:r>
    </w:p>
    <w:p w:rsidR="00A83602" w:rsidRDefault="00A83602" w:rsidP="00A83602"/>
    <w:p w:rsidR="001F1580" w:rsidRDefault="001F1580"/>
    <w:sectPr w:rsidR="001F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28"/>
    <w:multiLevelType w:val="multilevel"/>
    <w:tmpl w:val="BC5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B3BEF"/>
    <w:multiLevelType w:val="multilevel"/>
    <w:tmpl w:val="E4F8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FF"/>
    <w:rsid w:val="001F1580"/>
    <w:rsid w:val="003C0BFF"/>
    <w:rsid w:val="007A3C3C"/>
    <w:rsid w:val="00A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36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36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YvonnevanGinkel</dc:creator>
  <cp:lastModifiedBy>YvonnevanGinkel</cp:lastModifiedBy>
  <cp:revision>3</cp:revision>
  <dcterms:created xsi:type="dcterms:W3CDTF">2016-10-23T11:05:00Z</dcterms:created>
  <dcterms:modified xsi:type="dcterms:W3CDTF">2016-10-23T12:28:00Z</dcterms:modified>
</cp:coreProperties>
</file>